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6567" w14:textId="77777777" w:rsidR="001F0996" w:rsidRPr="00C13D1F" w:rsidRDefault="001F0996" w:rsidP="001F0996">
      <w:pPr>
        <w:jc w:val="center"/>
        <w:rPr>
          <w:rFonts w:ascii="BIZ UDPゴシック" w:eastAsia="BIZ UDPゴシック" w:hAnsi="BIZ UDPゴシック"/>
          <w:b/>
          <w:bCs/>
          <w:sz w:val="36"/>
          <w:szCs w:val="44"/>
        </w:rPr>
      </w:pPr>
      <w:r w:rsidRPr="00C13D1F">
        <w:rPr>
          <w:rFonts w:ascii="BIZ UDPゴシック" w:eastAsia="BIZ UDPゴシック" w:hAnsi="BIZ UDPゴシック" w:hint="eastAsia"/>
          <w:b/>
          <w:bCs/>
          <w:sz w:val="36"/>
          <w:szCs w:val="44"/>
        </w:rPr>
        <w:t>宮城県内企業</w:t>
      </w:r>
      <w:r w:rsidRPr="00C13D1F">
        <w:rPr>
          <w:rFonts w:ascii="BIZ UDPゴシック" w:eastAsia="BIZ UDPゴシック" w:hAnsi="BIZ UDPゴシック"/>
          <w:b/>
          <w:bCs/>
          <w:sz w:val="36"/>
          <w:szCs w:val="44"/>
        </w:rPr>
        <w:t xml:space="preserve"> 韓国・ビジネス視察研修</w:t>
      </w:r>
    </w:p>
    <w:p w14:paraId="1EA6DCE3" w14:textId="77777777" w:rsidR="001F0996" w:rsidRPr="00C13D1F" w:rsidRDefault="001F0996" w:rsidP="001F0996">
      <w:pPr>
        <w:jc w:val="center"/>
        <w:rPr>
          <w:rFonts w:ascii="BIZ UDPゴシック" w:eastAsia="BIZ UDPゴシック" w:hAnsi="BIZ UDPゴシック"/>
          <w:b/>
          <w:bCs/>
          <w:sz w:val="36"/>
          <w:szCs w:val="44"/>
        </w:rPr>
      </w:pPr>
      <w:r w:rsidRPr="00C13D1F">
        <w:rPr>
          <w:rFonts w:ascii="BIZ UDPゴシック" w:eastAsia="BIZ UDPゴシック" w:hAnsi="BIZ UDPゴシック" w:hint="eastAsia"/>
          <w:b/>
          <w:bCs/>
          <w:sz w:val="36"/>
          <w:szCs w:val="44"/>
        </w:rPr>
        <w:t>参加申込書</w:t>
      </w:r>
    </w:p>
    <w:p w14:paraId="0274BA59" w14:textId="77777777" w:rsidR="001F0996" w:rsidRDefault="001F0996" w:rsidP="001F0996"/>
    <w:p w14:paraId="531D9F8E" w14:textId="15674A9B" w:rsidR="001F0996" w:rsidRDefault="001F0996" w:rsidP="001F0996">
      <w:pPr>
        <w:ind w:firstLineChars="100" w:firstLine="210"/>
      </w:pPr>
      <w:r>
        <w:rPr>
          <w:rFonts w:hint="eastAsia"/>
        </w:rPr>
        <w:t>公益社団法人宮城県国際経済振興協会　あて</w:t>
      </w:r>
    </w:p>
    <w:p w14:paraId="327EDF69" w14:textId="77777777" w:rsidR="001F0996" w:rsidRDefault="001F0996" w:rsidP="001F0996">
      <w:pPr>
        <w:ind w:leftChars="100" w:left="210"/>
      </w:pPr>
      <w:r>
        <w:rPr>
          <w:rFonts w:hint="eastAsia"/>
        </w:rPr>
        <w:t>「宮城県内企業</w:t>
      </w:r>
      <w:r>
        <w:t xml:space="preserve"> 韓国・ビジネス視察研修」の趣旨に賛同し、下記のとおり参加を申し込みます。</w:t>
      </w:r>
    </w:p>
    <w:p w14:paraId="484D7AF0" w14:textId="36A5DB06" w:rsidR="001F0996" w:rsidRDefault="001F0996" w:rsidP="001F0996">
      <w:pPr>
        <w:jc w:val="right"/>
      </w:pPr>
      <w:r>
        <w:rPr>
          <w:rFonts w:hint="eastAsia"/>
        </w:rPr>
        <w:t>申込日：令和</w:t>
      </w:r>
      <w:r>
        <w:t>8年　　月　　日</w:t>
      </w:r>
    </w:p>
    <w:p w14:paraId="68FE220D" w14:textId="4CF98955" w:rsidR="001F0996" w:rsidRPr="001F0996" w:rsidRDefault="001F0996" w:rsidP="001F0996">
      <w:pPr>
        <w:rPr>
          <w:rFonts w:ascii="Yu Gothic" w:eastAsia="Yu Gothic" w:hAnsi="Yu Gothic"/>
          <w:b/>
          <w:bCs/>
          <w:sz w:val="24"/>
          <w:szCs w:val="32"/>
        </w:rPr>
      </w:pPr>
      <w:r w:rsidRPr="001F0996">
        <w:rPr>
          <w:rFonts w:ascii="Yu Gothic" w:eastAsia="Yu Gothic" w:hAnsi="Yu Gothic" w:hint="eastAsia"/>
          <w:b/>
          <w:bCs/>
          <w:sz w:val="24"/>
          <w:szCs w:val="32"/>
        </w:rPr>
        <w:t>１　申込企業情報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28"/>
        <w:gridCol w:w="6272"/>
      </w:tblGrid>
      <w:tr w:rsidR="001F0996" w:rsidRPr="00C13D1F" w14:paraId="412C057B" w14:textId="77777777" w:rsidTr="001F0996">
        <w:tc>
          <w:tcPr>
            <w:tcW w:w="0" w:type="auto"/>
          </w:tcPr>
          <w:p w14:paraId="1F192B26" w14:textId="77777777" w:rsidR="001F0996" w:rsidRPr="00C13D1F" w:rsidRDefault="001F0996" w:rsidP="001F0996">
            <w:pPr>
              <w:widowControl/>
            </w:pPr>
            <w:r w:rsidRPr="00C13D1F">
              <w:t>会社名</w:t>
            </w:r>
          </w:p>
        </w:tc>
        <w:tc>
          <w:tcPr>
            <w:tcW w:w="6272" w:type="dxa"/>
          </w:tcPr>
          <w:p w14:paraId="23990A47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403D1300" w14:textId="77777777" w:rsidTr="001F0996">
        <w:tc>
          <w:tcPr>
            <w:tcW w:w="0" w:type="auto"/>
          </w:tcPr>
          <w:p w14:paraId="50DB28A8" w14:textId="77777777" w:rsidR="001F0996" w:rsidRPr="00C13D1F" w:rsidRDefault="001F0996" w:rsidP="001F0996">
            <w:pPr>
              <w:widowControl/>
            </w:pPr>
            <w:r w:rsidRPr="00C13D1F">
              <w:t>所在地</w:t>
            </w:r>
          </w:p>
        </w:tc>
        <w:tc>
          <w:tcPr>
            <w:tcW w:w="6272" w:type="dxa"/>
          </w:tcPr>
          <w:p w14:paraId="02B3A13B" w14:textId="77777777" w:rsidR="001F0996" w:rsidRPr="00C13D1F" w:rsidRDefault="001F0996" w:rsidP="001F0996">
            <w:pPr>
              <w:widowControl/>
            </w:pPr>
            <w:r w:rsidRPr="00C13D1F">
              <w:t>〒</w:t>
            </w:r>
          </w:p>
        </w:tc>
      </w:tr>
      <w:tr w:rsidR="001F0996" w:rsidRPr="00C13D1F" w14:paraId="22284176" w14:textId="77777777" w:rsidTr="001F0996">
        <w:tc>
          <w:tcPr>
            <w:tcW w:w="0" w:type="auto"/>
          </w:tcPr>
          <w:p w14:paraId="020EB42F" w14:textId="77777777" w:rsidR="001F0996" w:rsidRPr="00C13D1F" w:rsidRDefault="001F0996" w:rsidP="001F0996">
            <w:pPr>
              <w:widowControl/>
            </w:pPr>
            <w:r w:rsidRPr="00C13D1F">
              <w:t>代表者役職・氏名</w:t>
            </w:r>
          </w:p>
        </w:tc>
        <w:tc>
          <w:tcPr>
            <w:tcW w:w="6272" w:type="dxa"/>
          </w:tcPr>
          <w:p w14:paraId="092316A4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1BCD0670" w14:textId="77777777" w:rsidTr="001F0996">
        <w:tc>
          <w:tcPr>
            <w:tcW w:w="0" w:type="auto"/>
          </w:tcPr>
          <w:p w14:paraId="7D6418F5" w14:textId="77777777" w:rsidR="001F0996" w:rsidRPr="00C13D1F" w:rsidRDefault="001F0996" w:rsidP="001F0996">
            <w:pPr>
              <w:widowControl/>
            </w:pPr>
            <w:r w:rsidRPr="00C13D1F">
              <w:t>業種</w:t>
            </w:r>
          </w:p>
        </w:tc>
        <w:tc>
          <w:tcPr>
            <w:tcW w:w="6272" w:type="dxa"/>
          </w:tcPr>
          <w:p w14:paraId="041E5C71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7D9B2656" w14:textId="77777777" w:rsidTr="001F0996">
        <w:tc>
          <w:tcPr>
            <w:tcW w:w="0" w:type="auto"/>
          </w:tcPr>
          <w:p w14:paraId="237CB0AF" w14:textId="77777777" w:rsidR="001F0996" w:rsidRPr="00C13D1F" w:rsidRDefault="001F0996" w:rsidP="001F0996">
            <w:pPr>
              <w:widowControl/>
            </w:pPr>
            <w:r w:rsidRPr="00C13D1F">
              <w:t>資本金</w:t>
            </w:r>
          </w:p>
        </w:tc>
        <w:tc>
          <w:tcPr>
            <w:tcW w:w="6272" w:type="dxa"/>
          </w:tcPr>
          <w:p w14:paraId="0192F3AF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33C69EB4" w14:textId="77777777" w:rsidTr="001F0996">
        <w:tc>
          <w:tcPr>
            <w:tcW w:w="0" w:type="auto"/>
          </w:tcPr>
          <w:p w14:paraId="441AA010" w14:textId="77777777" w:rsidR="001F0996" w:rsidRPr="00C13D1F" w:rsidRDefault="001F0996" w:rsidP="001F0996">
            <w:pPr>
              <w:widowControl/>
            </w:pPr>
            <w:r w:rsidRPr="00C13D1F">
              <w:t>従業員数</w:t>
            </w:r>
          </w:p>
        </w:tc>
        <w:tc>
          <w:tcPr>
            <w:tcW w:w="6272" w:type="dxa"/>
          </w:tcPr>
          <w:p w14:paraId="4C7B5DB4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7893B771" w14:textId="77777777" w:rsidTr="001F0996">
        <w:tc>
          <w:tcPr>
            <w:tcW w:w="0" w:type="auto"/>
            <w:tcBorders>
              <w:bottom w:val="single" w:sz="4" w:space="0" w:color="000000"/>
            </w:tcBorders>
          </w:tcPr>
          <w:p w14:paraId="65C330D6" w14:textId="77777777" w:rsidR="001F0996" w:rsidRPr="00C13D1F" w:rsidRDefault="001F0996" w:rsidP="001F0996">
            <w:pPr>
              <w:widowControl/>
            </w:pPr>
            <w:r w:rsidRPr="00C13D1F">
              <w:t>ホームページURL</w:t>
            </w:r>
          </w:p>
        </w:tc>
        <w:tc>
          <w:tcPr>
            <w:tcW w:w="6272" w:type="dxa"/>
            <w:tcBorders>
              <w:bottom w:val="single" w:sz="4" w:space="0" w:color="000000"/>
            </w:tcBorders>
          </w:tcPr>
          <w:p w14:paraId="0C356C98" w14:textId="77777777" w:rsidR="001F0996" w:rsidRPr="00C13D1F" w:rsidRDefault="001F0996" w:rsidP="001F0996">
            <w:pPr>
              <w:widowControl/>
            </w:pPr>
          </w:p>
        </w:tc>
      </w:tr>
      <w:tr w:rsidR="001F0996" w:rsidRPr="00C13D1F" w14:paraId="257BFF1B" w14:textId="77777777" w:rsidTr="001F0996">
        <w:tc>
          <w:tcPr>
            <w:tcW w:w="0" w:type="auto"/>
          </w:tcPr>
          <w:p w14:paraId="55F15B0B" w14:textId="77777777" w:rsidR="001F0996" w:rsidRPr="00C13D1F" w:rsidRDefault="001F0996" w:rsidP="001F0996">
            <w:pPr>
              <w:widowControl/>
            </w:pPr>
            <w:r w:rsidRPr="00C13D1F">
              <w:t>主な事業内容</w:t>
            </w:r>
          </w:p>
        </w:tc>
        <w:tc>
          <w:tcPr>
            <w:tcW w:w="6272" w:type="dxa"/>
          </w:tcPr>
          <w:p w14:paraId="273E8B8A" w14:textId="77777777" w:rsidR="001F0996" w:rsidRPr="00C13D1F" w:rsidRDefault="001F0996" w:rsidP="001F0996">
            <w:pPr>
              <w:widowControl/>
            </w:pPr>
          </w:p>
        </w:tc>
      </w:tr>
    </w:tbl>
    <w:p w14:paraId="2EFA9925" w14:textId="23EBE0C2" w:rsidR="00B9235F" w:rsidRPr="00D0059C" w:rsidRDefault="00B9235F" w:rsidP="00B9235F">
      <w:pPr>
        <w:spacing w:before="240"/>
        <w:rPr>
          <w:rFonts w:ascii="Yu Gothic" w:eastAsia="Yu Gothic" w:hAnsi="Yu Gothic"/>
          <w:b/>
          <w:bCs/>
          <w:color w:val="000000" w:themeColor="text1"/>
          <w:sz w:val="24"/>
          <w:szCs w:val="32"/>
        </w:rPr>
      </w:pPr>
      <w:r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２　連絡先担当者情報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955"/>
      </w:tblGrid>
      <w:tr w:rsidR="00D0059C" w:rsidRPr="00D0059C" w14:paraId="0678F25D" w14:textId="77777777" w:rsidTr="00D02C97">
        <w:tc>
          <w:tcPr>
            <w:tcW w:w="1413" w:type="dxa"/>
            <w:vMerge w:val="restart"/>
            <w:vAlign w:val="center"/>
          </w:tcPr>
          <w:p w14:paraId="5ED1DDF5" w14:textId="72368DF2" w:rsidR="00B9235F" w:rsidRPr="00D0059C" w:rsidRDefault="00B9235F" w:rsidP="00D02C97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D0059C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126" w:type="dxa"/>
          </w:tcPr>
          <w:p w14:paraId="343CDEB7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  <w:r w:rsidRPr="00D0059C">
              <w:rPr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4955" w:type="dxa"/>
          </w:tcPr>
          <w:p w14:paraId="1E38DCBD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</w:tr>
      <w:tr w:rsidR="00D0059C" w:rsidRPr="00D0059C" w14:paraId="44409861" w14:textId="77777777" w:rsidTr="00D02C97">
        <w:tc>
          <w:tcPr>
            <w:tcW w:w="1413" w:type="dxa"/>
            <w:vMerge/>
          </w:tcPr>
          <w:p w14:paraId="68F699FF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EBF06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  <w:r w:rsidRPr="00D0059C">
              <w:rPr>
                <w:color w:val="000000" w:themeColor="text1"/>
                <w:sz w:val="22"/>
                <w:szCs w:val="22"/>
              </w:rPr>
              <w:t>所属部署・役職</w:t>
            </w:r>
          </w:p>
        </w:tc>
        <w:tc>
          <w:tcPr>
            <w:tcW w:w="4955" w:type="dxa"/>
          </w:tcPr>
          <w:p w14:paraId="34733EE5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</w:tr>
      <w:tr w:rsidR="00D0059C" w:rsidRPr="00D0059C" w14:paraId="40AA45D4" w14:textId="77777777" w:rsidTr="00D02C97">
        <w:tc>
          <w:tcPr>
            <w:tcW w:w="1413" w:type="dxa"/>
            <w:vMerge/>
          </w:tcPr>
          <w:p w14:paraId="7D229C1F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CC5E21" w14:textId="2EB743D5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  <w:r w:rsidRPr="00D0059C">
              <w:rPr>
                <w:rFonts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4955" w:type="dxa"/>
          </w:tcPr>
          <w:p w14:paraId="4243DE0C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</w:tr>
      <w:tr w:rsidR="00D0059C" w:rsidRPr="00D0059C" w14:paraId="0DF93CEB" w14:textId="77777777" w:rsidTr="00D02C97">
        <w:tc>
          <w:tcPr>
            <w:tcW w:w="1413" w:type="dxa"/>
            <w:vMerge/>
          </w:tcPr>
          <w:p w14:paraId="00646503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3CF7A" w14:textId="09696EF1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  <w:r w:rsidRPr="00D0059C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4955" w:type="dxa"/>
          </w:tcPr>
          <w:p w14:paraId="29BB3551" w14:textId="77777777" w:rsidR="00B9235F" w:rsidRPr="00D0059C" w:rsidRDefault="00B9235F" w:rsidP="00D02C97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CB46103" w14:textId="77777777" w:rsidR="00B9235F" w:rsidRDefault="00B9235F" w:rsidP="00C13D1F">
      <w:pPr>
        <w:spacing w:before="240"/>
        <w:rPr>
          <w:rFonts w:ascii="Yu Gothic" w:eastAsia="Yu Gothic" w:hAnsi="Yu Gothic"/>
          <w:b/>
          <w:bCs/>
          <w:sz w:val="24"/>
          <w:szCs w:val="32"/>
        </w:rPr>
      </w:pPr>
    </w:p>
    <w:p w14:paraId="3EDFDE33" w14:textId="257489C3" w:rsidR="001F0996" w:rsidRPr="00D0059C" w:rsidRDefault="00B9235F" w:rsidP="00C13D1F">
      <w:pPr>
        <w:spacing w:before="240"/>
        <w:rPr>
          <w:rFonts w:ascii="Yu Gothic" w:eastAsia="Yu Gothic" w:hAnsi="Yu Gothic"/>
          <w:b/>
          <w:bCs/>
          <w:color w:val="000000" w:themeColor="text1"/>
          <w:sz w:val="24"/>
          <w:szCs w:val="32"/>
        </w:rPr>
      </w:pPr>
      <w:r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lastRenderedPageBreak/>
        <w:t>３</w:t>
      </w:r>
      <w:r w:rsidR="001F0996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 xml:space="preserve">　参加者情報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955"/>
      </w:tblGrid>
      <w:tr w:rsidR="001F0996" w:rsidRPr="001F0996" w14:paraId="14C12B46" w14:textId="77777777" w:rsidTr="001F0996">
        <w:tc>
          <w:tcPr>
            <w:tcW w:w="1413" w:type="dxa"/>
            <w:vMerge w:val="restart"/>
            <w:vAlign w:val="center"/>
          </w:tcPr>
          <w:p w14:paraId="6E7B645D" w14:textId="3F11DF29" w:rsidR="001F0996" w:rsidRPr="001F0996" w:rsidRDefault="001F0996" w:rsidP="001F099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参加者①</w:t>
            </w:r>
          </w:p>
        </w:tc>
        <w:tc>
          <w:tcPr>
            <w:tcW w:w="2126" w:type="dxa"/>
          </w:tcPr>
          <w:p w14:paraId="57479E14" w14:textId="2B8C0A18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 w:rsidRPr="001F0996">
              <w:rPr>
                <w:sz w:val="22"/>
                <w:szCs w:val="22"/>
              </w:rPr>
              <w:t>氏名</w:t>
            </w:r>
          </w:p>
        </w:tc>
        <w:tc>
          <w:tcPr>
            <w:tcW w:w="4955" w:type="dxa"/>
          </w:tcPr>
          <w:p w14:paraId="71884B64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  <w:tr w:rsidR="001F0996" w:rsidRPr="001F0996" w14:paraId="366A7D0A" w14:textId="77777777" w:rsidTr="001F0996">
        <w:tc>
          <w:tcPr>
            <w:tcW w:w="1413" w:type="dxa"/>
            <w:vMerge/>
          </w:tcPr>
          <w:p w14:paraId="673F31D3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5DE4A" w14:textId="0EC64484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 w:rsidRPr="001F0996">
              <w:rPr>
                <w:sz w:val="22"/>
                <w:szCs w:val="22"/>
              </w:rPr>
              <w:t>所属部署・役職</w:t>
            </w:r>
          </w:p>
        </w:tc>
        <w:tc>
          <w:tcPr>
            <w:tcW w:w="4955" w:type="dxa"/>
          </w:tcPr>
          <w:p w14:paraId="634DB01F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  <w:tr w:rsidR="001F0996" w:rsidRPr="001F0996" w14:paraId="44BC5BC4" w14:textId="77777777" w:rsidTr="001F0996">
        <w:tc>
          <w:tcPr>
            <w:tcW w:w="1413" w:type="dxa"/>
            <w:vMerge/>
          </w:tcPr>
          <w:p w14:paraId="5E543CBE" w14:textId="77777777" w:rsid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1E132" w14:textId="7E675C7E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現地での連絡先</w:t>
            </w:r>
          </w:p>
        </w:tc>
        <w:tc>
          <w:tcPr>
            <w:tcW w:w="4955" w:type="dxa"/>
          </w:tcPr>
          <w:p w14:paraId="4E58EE57" w14:textId="261F10F4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  <w:tr w:rsidR="001F0996" w:rsidRPr="001F0996" w14:paraId="3CEDFCD3" w14:textId="77777777" w:rsidTr="001F0996">
        <w:tc>
          <w:tcPr>
            <w:tcW w:w="1413" w:type="dxa"/>
            <w:vMerge w:val="restart"/>
            <w:vAlign w:val="center"/>
          </w:tcPr>
          <w:p w14:paraId="1FDD152F" w14:textId="33A084E4" w:rsidR="001F0996" w:rsidRPr="001F0996" w:rsidRDefault="001F0996" w:rsidP="001F099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参加者②</w:t>
            </w:r>
          </w:p>
        </w:tc>
        <w:tc>
          <w:tcPr>
            <w:tcW w:w="2126" w:type="dxa"/>
          </w:tcPr>
          <w:p w14:paraId="2E4BB210" w14:textId="3016EB68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 w:rsidRPr="001F099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55" w:type="dxa"/>
          </w:tcPr>
          <w:p w14:paraId="28FAE9F4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  <w:tr w:rsidR="001F0996" w:rsidRPr="001F0996" w14:paraId="54129E83" w14:textId="77777777" w:rsidTr="001F0996">
        <w:tc>
          <w:tcPr>
            <w:tcW w:w="1413" w:type="dxa"/>
            <w:vMerge/>
          </w:tcPr>
          <w:p w14:paraId="49925F22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8F390" w14:textId="7F826CBC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 w:rsidRPr="001F0996">
              <w:rPr>
                <w:sz w:val="22"/>
                <w:szCs w:val="22"/>
              </w:rPr>
              <w:t>所属部署・役職</w:t>
            </w:r>
          </w:p>
        </w:tc>
        <w:tc>
          <w:tcPr>
            <w:tcW w:w="4955" w:type="dxa"/>
          </w:tcPr>
          <w:p w14:paraId="1F7484AD" w14:textId="77777777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  <w:tr w:rsidR="001F0996" w:rsidRPr="001F0996" w14:paraId="6F033497" w14:textId="77777777" w:rsidTr="001F0996">
        <w:tc>
          <w:tcPr>
            <w:tcW w:w="1413" w:type="dxa"/>
            <w:vMerge/>
          </w:tcPr>
          <w:p w14:paraId="501324C8" w14:textId="77777777" w:rsid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6870BC" w14:textId="0F58787E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現地での連絡先</w:t>
            </w:r>
          </w:p>
        </w:tc>
        <w:tc>
          <w:tcPr>
            <w:tcW w:w="4955" w:type="dxa"/>
          </w:tcPr>
          <w:p w14:paraId="00B9B28B" w14:textId="78735451" w:rsidR="001F0996" w:rsidRPr="001F0996" w:rsidRDefault="001F0996" w:rsidP="001F0996">
            <w:pPr>
              <w:widowControl/>
              <w:rPr>
                <w:sz w:val="22"/>
                <w:szCs w:val="22"/>
              </w:rPr>
            </w:pPr>
          </w:p>
        </w:tc>
      </w:tr>
    </w:tbl>
    <w:p w14:paraId="7B30F4D6" w14:textId="577D9E56" w:rsidR="001F0996" w:rsidRPr="00D0059C" w:rsidRDefault="00B9235F" w:rsidP="00C13D1F">
      <w:pPr>
        <w:spacing w:before="240"/>
        <w:rPr>
          <w:rFonts w:ascii="Yu Gothic" w:eastAsia="Yu Gothic" w:hAnsi="Yu Gothic"/>
          <w:b/>
          <w:bCs/>
          <w:color w:val="000000" w:themeColor="text1"/>
          <w:sz w:val="24"/>
          <w:szCs w:val="32"/>
        </w:rPr>
      </w:pPr>
      <w:r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４</w:t>
      </w:r>
      <w:r w:rsidR="001F0996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 xml:space="preserve">　ホテル手配希望</w:t>
      </w:r>
    </w:p>
    <w:p w14:paraId="558E971C" w14:textId="43F7C52D" w:rsidR="001F0996" w:rsidRPr="00D0059C" w:rsidRDefault="001F0996" w:rsidP="001F0996">
      <w:pPr>
        <w:ind w:firstLineChars="100" w:firstLine="21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いずれかに</w:t>
      </w:r>
      <w:r w:rsidRPr="00D0059C">
        <w:rPr>
          <w:color w:val="000000" w:themeColor="text1"/>
        </w:rPr>
        <w:t>✓を付けてください。</w:t>
      </w:r>
    </w:p>
    <w:p w14:paraId="202DB978" w14:textId="1354296A" w:rsidR="001F0996" w:rsidRPr="00D0059C" w:rsidRDefault="001F0996" w:rsidP="001F0996">
      <w:pPr>
        <w:ind w:firstLineChars="100" w:firstLine="21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 xml:space="preserve">事務局で手配したホテルを　　□利用する　　　□利用しない　</w:t>
      </w:r>
    </w:p>
    <w:p w14:paraId="118D427D" w14:textId="77777777" w:rsidR="001F0996" w:rsidRPr="00D0059C" w:rsidRDefault="001F0996" w:rsidP="001F0996">
      <w:pPr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 xml:space="preserve">　　※利用予定の場合、以下もご記入ください。</w:t>
      </w:r>
    </w:p>
    <w:p w14:paraId="733C66A3" w14:textId="61D2D201" w:rsidR="001F0996" w:rsidRPr="00D0059C" w:rsidRDefault="001F0996" w:rsidP="001F0996">
      <w:pPr>
        <w:ind w:firstLineChars="300" w:firstLine="63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・</w:t>
      </w:r>
      <w:r w:rsidRPr="00D0059C">
        <w:rPr>
          <w:color w:val="000000" w:themeColor="text1"/>
        </w:rPr>
        <w:t>宿泊予定日　□</w:t>
      </w:r>
      <w:r w:rsidRPr="00D0059C">
        <w:rPr>
          <w:rFonts w:hint="eastAsia"/>
          <w:color w:val="000000" w:themeColor="text1"/>
        </w:rPr>
        <w:t xml:space="preserve"> </w:t>
      </w:r>
      <w:r w:rsidRPr="00D0059C">
        <w:rPr>
          <w:color w:val="000000" w:themeColor="text1"/>
        </w:rPr>
        <w:t>9月7日（月）　□</w:t>
      </w:r>
      <w:r w:rsidRPr="00D0059C">
        <w:rPr>
          <w:rFonts w:hint="eastAsia"/>
          <w:color w:val="000000" w:themeColor="text1"/>
        </w:rPr>
        <w:t xml:space="preserve"> </w:t>
      </w:r>
      <w:r w:rsidRPr="00D0059C">
        <w:rPr>
          <w:color w:val="000000" w:themeColor="text1"/>
        </w:rPr>
        <w:t>9月８日（火）</w:t>
      </w:r>
    </w:p>
    <w:p w14:paraId="46BC4772" w14:textId="54417C63" w:rsidR="001F0996" w:rsidRPr="00D0059C" w:rsidRDefault="001F0996" w:rsidP="001F0996">
      <w:pPr>
        <w:ind w:firstLineChars="300" w:firstLine="63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・</w:t>
      </w:r>
      <w:r w:rsidRPr="00D0059C">
        <w:rPr>
          <w:color w:val="000000" w:themeColor="text1"/>
        </w:rPr>
        <w:t>朝食　　　　□</w:t>
      </w:r>
      <w:r w:rsidRPr="00D0059C">
        <w:rPr>
          <w:rFonts w:hint="eastAsia"/>
          <w:color w:val="000000" w:themeColor="text1"/>
        </w:rPr>
        <w:t xml:space="preserve"> </w:t>
      </w:r>
      <w:r w:rsidRPr="00D0059C">
        <w:rPr>
          <w:color w:val="000000" w:themeColor="text1"/>
        </w:rPr>
        <w:t>希望する  □</w:t>
      </w:r>
      <w:r w:rsidRPr="00D0059C">
        <w:rPr>
          <w:rFonts w:hint="eastAsia"/>
          <w:color w:val="000000" w:themeColor="text1"/>
        </w:rPr>
        <w:t xml:space="preserve"> </w:t>
      </w:r>
      <w:r w:rsidRPr="00D0059C">
        <w:rPr>
          <w:color w:val="000000" w:themeColor="text1"/>
        </w:rPr>
        <w:t>希望しない</w:t>
      </w:r>
    </w:p>
    <w:p w14:paraId="11E2E7D3" w14:textId="578E5743" w:rsidR="001F0996" w:rsidRPr="00D0059C" w:rsidRDefault="00B9235F" w:rsidP="00C13D1F">
      <w:pPr>
        <w:spacing w:before="240"/>
        <w:rPr>
          <w:rFonts w:ascii="Yu Gothic" w:eastAsia="Yu Gothic" w:hAnsi="Yu Gothic"/>
          <w:b/>
          <w:bCs/>
          <w:color w:val="000000" w:themeColor="text1"/>
          <w:sz w:val="24"/>
          <w:szCs w:val="32"/>
        </w:rPr>
      </w:pPr>
      <w:r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５</w:t>
      </w:r>
      <w:r w:rsidR="001F0996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 xml:space="preserve">　視察研修における関心分野</w:t>
      </w:r>
      <w:r w:rsidR="00C13D1F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について</w:t>
      </w:r>
    </w:p>
    <w:p w14:paraId="48E45601" w14:textId="77777777" w:rsidR="001F0996" w:rsidRPr="00D0059C" w:rsidRDefault="001F0996" w:rsidP="00B9235F">
      <w:pPr>
        <w:ind w:firstLineChars="100" w:firstLine="21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該当するものに</w:t>
      </w:r>
      <w:r w:rsidRPr="00D0059C">
        <w:rPr>
          <w:color w:val="000000" w:themeColor="text1"/>
        </w:rPr>
        <w:t>✓を付けてください。（複数選択可）</w:t>
      </w:r>
    </w:p>
    <w:p w14:paraId="35EBE13D" w14:textId="77777777" w:rsidR="00B9235F" w:rsidRPr="00D0059C" w:rsidRDefault="00B9235F" w:rsidP="001F0996">
      <w:pPr>
        <w:rPr>
          <w:color w:val="000000" w:themeColor="text1"/>
        </w:rPr>
        <w:sectPr w:rsidR="00B9235F" w:rsidRPr="00D0059C" w:rsidSect="00C13D1F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7AC441B8" w14:textId="77777777" w:rsidR="001F0996" w:rsidRPr="00D0059C" w:rsidRDefault="001F0996" w:rsidP="00B9235F">
      <w:pPr>
        <w:ind w:firstLineChars="200" w:firstLine="42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EV・二次電池関連</w:t>
      </w:r>
    </w:p>
    <w:p w14:paraId="561A3C7C" w14:textId="77777777" w:rsidR="001F0996" w:rsidRPr="00D0059C" w:rsidRDefault="001F0996" w:rsidP="00B9235F">
      <w:pPr>
        <w:ind w:firstLineChars="200" w:firstLine="42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半導体関連</w:t>
      </w:r>
    </w:p>
    <w:p w14:paraId="08074B5D" w14:textId="4A5BD18B" w:rsidR="001F0996" w:rsidRPr="00D0059C" w:rsidRDefault="001F0996" w:rsidP="00B9235F">
      <w:pPr>
        <w:ind w:firstLineChars="200" w:firstLine="42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 OA機器関連</w:t>
      </w:r>
    </w:p>
    <w:p w14:paraId="5C7CAC04" w14:textId="77777777" w:rsidR="001F0996" w:rsidRPr="00D0059C" w:rsidRDefault="001F0996" w:rsidP="00B9235F">
      <w:pPr>
        <w:ind w:firstLineChars="200" w:firstLine="42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自動車関連</w:t>
      </w:r>
    </w:p>
    <w:p w14:paraId="6C2253F3" w14:textId="77777777" w:rsidR="001F0996" w:rsidRPr="00D0059C" w:rsidRDefault="001F0996" w:rsidP="001F0996">
      <w:pPr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生産性向上・工場自動化</w:t>
      </w:r>
    </w:p>
    <w:p w14:paraId="7BFB79F3" w14:textId="77777777" w:rsidR="001F0996" w:rsidRPr="00D0059C" w:rsidRDefault="001F0996" w:rsidP="001F0996">
      <w:pPr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技術提携</w:t>
      </w:r>
    </w:p>
    <w:p w14:paraId="79825609" w14:textId="77777777" w:rsidR="001F0996" w:rsidRPr="00D0059C" w:rsidRDefault="001F0996" w:rsidP="001F0996">
      <w:pPr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販路開拓</w:t>
      </w:r>
    </w:p>
    <w:p w14:paraId="182B93BA" w14:textId="77777777" w:rsidR="001F0996" w:rsidRPr="00D0059C" w:rsidRDefault="001F0996" w:rsidP="001F0996">
      <w:pPr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仕入先開拓</w:t>
      </w:r>
    </w:p>
    <w:p w14:paraId="352CC0EB" w14:textId="77777777" w:rsidR="00B9235F" w:rsidRPr="00D0059C" w:rsidRDefault="00B9235F" w:rsidP="001F0996">
      <w:pPr>
        <w:rPr>
          <w:color w:val="000000" w:themeColor="text1"/>
        </w:rPr>
        <w:sectPr w:rsidR="00B9235F" w:rsidRPr="00D0059C" w:rsidSect="00B9235F">
          <w:type w:val="continuous"/>
          <w:pgSz w:w="11906" w:h="16838" w:code="9"/>
          <w:pgMar w:top="1134" w:right="1701" w:bottom="1134" w:left="1701" w:header="851" w:footer="992" w:gutter="0"/>
          <w:cols w:num="2" w:space="425"/>
          <w:docGrid w:type="lines" w:linePitch="360"/>
        </w:sectPr>
      </w:pPr>
    </w:p>
    <w:p w14:paraId="5ACF152B" w14:textId="5FAB31C7" w:rsidR="001F0996" w:rsidRPr="00D0059C" w:rsidRDefault="001F0996" w:rsidP="00D0059C">
      <w:pPr>
        <w:ind w:firstLineChars="250" w:firstLine="525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その他（　　　　　　　　　　　　　）</w:t>
      </w:r>
    </w:p>
    <w:p w14:paraId="2B7778B8" w14:textId="59C2D281" w:rsidR="001F0996" w:rsidRPr="00D0059C" w:rsidRDefault="00B9235F" w:rsidP="00D0059C">
      <w:pPr>
        <w:spacing w:before="240"/>
        <w:ind w:firstLineChars="50" w:firstLine="120"/>
        <w:rPr>
          <w:rFonts w:ascii="Yu Gothic" w:eastAsia="Yu Gothic" w:hAnsi="Yu Gothic"/>
          <w:b/>
          <w:bCs/>
          <w:color w:val="000000" w:themeColor="text1"/>
          <w:sz w:val="24"/>
          <w:szCs w:val="32"/>
        </w:rPr>
      </w:pPr>
      <w:r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６</w:t>
      </w:r>
      <w:r w:rsidR="001F0996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 xml:space="preserve">　同意</w:t>
      </w:r>
      <w:r w:rsidR="00C13D1F" w:rsidRPr="00D0059C">
        <w:rPr>
          <w:rFonts w:ascii="Yu Gothic" w:eastAsia="Yu Gothic" w:hAnsi="Yu Gothic" w:hint="eastAsia"/>
          <w:b/>
          <w:bCs/>
          <w:color w:val="000000" w:themeColor="text1"/>
          <w:sz w:val="24"/>
          <w:szCs w:val="32"/>
        </w:rPr>
        <w:t>事項について</w:t>
      </w:r>
    </w:p>
    <w:p w14:paraId="215EE73D" w14:textId="77777777" w:rsidR="001F0996" w:rsidRPr="00D0059C" w:rsidRDefault="001F0996" w:rsidP="00D0059C">
      <w:pPr>
        <w:ind w:firstLineChars="200" w:firstLine="42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以下の内容を確認の上、チェックしてください。</w:t>
      </w:r>
    </w:p>
    <w:p w14:paraId="50D9D212" w14:textId="77777777" w:rsidR="001F0996" w:rsidRPr="00D0059C" w:rsidRDefault="001F0996" w:rsidP="00B9235F">
      <w:pPr>
        <w:ind w:firstLineChars="100" w:firstLine="210"/>
        <w:rPr>
          <w:color w:val="000000" w:themeColor="text1"/>
        </w:rPr>
      </w:pPr>
      <w:r w:rsidRPr="00D0059C">
        <w:rPr>
          <w:rFonts w:hint="eastAsia"/>
          <w:color w:val="000000" w:themeColor="text1"/>
        </w:rPr>
        <w:t>□</w:t>
      </w:r>
      <w:r w:rsidRPr="00D0059C">
        <w:rPr>
          <w:color w:val="000000" w:themeColor="text1"/>
        </w:rPr>
        <w:t xml:space="preserve"> 募集要項の内容を確認し、承諾の上で申し込みます。</w:t>
      </w:r>
    </w:p>
    <w:p w14:paraId="4F5CDE3F" w14:textId="77777777" w:rsidR="001F0996" w:rsidRDefault="001F0996" w:rsidP="00B9235F">
      <w:pPr>
        <w:ind w:firstLineChars="100" w:firstLine="210"/>
      </w:pPr>
      <w:r>
        <w:rPr>
          <w:rFonts w:hint="eastAsia"/>
        </w:rPr>
        <w:t>□</w:t>
      </w:r>
      <w:r>
        <w:t xml:space="preserve"> 航空券、海外旅行保険、個人行動中の費用等は自己負担であることを理解しています。</w:t>
      </w:r>
    </w:p>
    <w:p w14:paraId="38C6EB55" w14:textId="77777777" w:rsidR="001F0996" w:rsidRDefault="001F0996" w:rsidP="00B9235F">
      <w:pPr>
        <w:ind w:firstLineChars="100" w:firstLine="210"/>
      </w:pPr>
      <w:r>
        <w:rPr>
          <w:rFonts w:hint="eastAsia"/>
        </w:rPr>
        <w:t>□</w:t>
      </w:r>
      <w:r>
        <w:t xml:space="preserve"> 研修日程や視察先が変更となる場合があることを了承します。 </w:t>
      </w:r>
    </w:p>
    <w:p w14:paraId="423EEA8E" w14:textId="5D5B3171" w:rsidR="001F0996" w:rsidRDefault="001F0996" w:rsidP="00B9235F">
      <w:pPr>
        <w:ind w:firstLineChars="100" w:firstLine="210"/>
      </w:pPr>
      <w:r>
        <w:rPr>
          <w:rFonts w:hint="eastAsia"/>
        </w:rPr>
        <w:t>□</w:t>
      </w:r>
      <w:r>
        <w:t xml:space="preserve"> 収集された個人情報について、本研修の運営目的に限り使用されることに同意します。</w:t>
      </w:r>
    </w:p>
    <w:p w14:paraId="7E3D3EB1" w14:textId="0E84A27B" w:rsidR="00C13D1F" w:rsidRPr="00C13D1F" w:rsidRDefault="00B923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A0182" wp14:editId="61DF137D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5276850" cy="800100"/>
                <wp:effectExtent l="0" t="0" r="19050" b="19050"/>
                <wp:wrapNone/>
                <wp:docPr id="6539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531D8" w14:textId="77777777" w:rsidR="00B9235F" w:rsidRPr="00B9235F" w:rsidRDefault="00B9235F" w:rsidP="00B9235F">
                            <w:pPr>
                              <w:jc w:val="center"/>
                            </w:pPr>
                            <w:r w:rsidRPr="00B9235F">
                              <w:rPr>
                                <w:rFonts w:hint="eastAsia"/>
                              </w:rPr>
                              <w:t>提出先　　公益社団法人宮城県国際経済振興協会</w:t>
                            </w:r>
                          </w:p>
                          <w:p w14:paraId="1BC5F26E" w14:textId="6A5F28C0" w:rsidR="00B9235F" w:rsidRPr="00B9235F" w:rsidRDefault="00B9235F" w:rsidP="00B9235F">
                            <w:pPr>
                              <w:jc w:val="center"/>
                            </w:pPr>
                            <w:r w:rsidRPr="00B9235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9235F">
                              <w:t>E-mail：</w:t>
                            </w:r>
                            <w:hyperlink r:id="rId6" w:history="1">
                              <w:r w:rsidRPr="00B9235F">
                                <w:rPr>
                                  <w:rStyle w:val="ab"/>
                                </w:rPr>
                                <w:t>gb1@pref.miyagi.lg.jp</w:t>
                              </w:r>
                            </w:hyperlink>
                          </w:p>
                          <w:p w14:paraId="1A4BA4D4" w14:textId="5C910824" w:rsidR="00B9235F" w:rsidRPr="00B9235F" w:rsidRDefault="00B9235F" w:rsidP="00B9235F">
                            <w:pPr>
                              <w:jc w:val="center"/>
                            </w:pPr>
                            <w:r w:rsidRPr="00B9235F">
                              <w:rPr>
                                <w:rFonts w:hint="eastAsia"/>
                              </w:rPr>
                              <w:t>提出期限　令和</w:t>
                            </w:r>
                            <w:r w:rsidRPr="00B9235F">
                              <w:t>8年7月</w:t>
                            </w:r>
                            <w:r w:rsidR="0089335A">
                              <w:rPr>
                                <w:rFonts w:hint="eastAsia"/>
                              </w:rPr>
                              <w:t>24</w:t>
                            </w:r>
                            <w:r w:rsidRPr="00B9235F">
                              <w:t>日（</w:t>
                            </w:r>
                            <w:r w:rsidR="0089335A">
                              <w:rPr>
                                <w:rFonts w:hint="eastAsia"/>
                              </w:rPr>
                              <w:t>金</w:t>
                            </w:r>
                            <w:r w:rsidRPr="00B9235F">
                              <w:t>）午後5時必着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A01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.8pt;width:415.5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" fillcolor="white [3201]" strokeweight=".5pt">
                <v:textbox>
                  <w:txbxContent>
                    <w:p w14:paraId="283531D8" w14:textId="77777777" w:rsidR="00B9235F" w:rsidRPr="00B9235F" w:rsidRDefault="00B9235F" w:rsidP="00B9235F">
                      <w:pPr>
                        <w:jc w:val="center"/>
                      </w:pPr>
                      <w:r w:rsidRPr="00B9235F">
                        <w:rPr>
                          <w:rFonts w:hint="eastAsia"/>
                        </w:rPr>
                        <w:t>提出先　　公益社団法人宮城県国際経済振興協会</w:t>
                      </w:r>
                    </w:p>
                    <w:p w14:paraId="1BC5F26E" w14:textId="6A5F28C0" w:rsidR="00B9235F" w:rsidRPr="00B9235F" w:rsidRDefault="00B9235F" w:rsidP="00B9235F">
                      <w:pPr>
                        <w:jc w:val="center"/>
                      </w:pPr>
                      <w:r w:rsidRPr="00B9235F">
                        <w:rPr>
                          <w:rFonts w:hint="eastAsia"/>
                        </w:rPr>
                        <w:t xml:space="preserve">　　</w:t>
                      </w:r>
                      <w:r w:rsidRPr="00B9235F">
                        <w:t>E-mail：</w:t>
                      </w:r>
                      <w:hyperlink r:id="rId7" w:history="1">
                        <w:r w:rsidRPr="00B9235F">
                          <w:rPr>
                            <w:rStyle w:val="ab"/>
                          </w:rPr>
                          <w:t>gb1@pref.miyagi.lg.jp</w:t>
                        </w:r>
                      </w:hyperlink>
                    </w:p>
                    <w:p w14:paraId="1A4BA4D4" w14:textId="5C910824" w:rsidR="00B9235F" w:rsidRPr="00B9235F" w:rsidRDefault="00B9235F" w:rsidP="00B9235F">
                      <w:pPr>
                        <w:jc w:val="center"/>
                      </w:pPr>
                      <w:r w:rsidRPr="00B9235F">
                        <w:rPr>
                          <w:rFonts w:hint="eastAsia"/>
                        </w:rPr>
                        <w:t>提出期限　令和</w:t>
                      </w:r>
                      <w:r w:rsidRPr="00B9235F">
                        <w:t>8年7月</w:t>
                      </w:r>
                      <w:r w:rsidR="0089335A">
                        <w:rPr>
                          <w:rFonts w:hint="eastAsia"/>
                        </w:rPr>
                        <w:t>24</w:t>
                      </w:r>
                      <w:r w:rsidRPr="00B9235F">
                        <w:t>日（</w:t>
                      </w:r>
                      <w:r w:rsidR="0089335A">
                        <w:rPr>
                          <w:rFonts w:hint="eastAsia"/>
                        </w:rPr>
                        <w:t>金</w:t>
                      </w:r>
                      <w:r w:rsidRPr="00B9235F">
                        <w:t>）午後5時必着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3D1F" w:rsidRPr="00C13D1F" w:rsidSect="00B9235F">
      <w:type w:val="continuous"/>
      <w:pgSz w:w="11906" w:h="16838" w:code="9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ECC0" w14:textId="77777777" w:rsidR="00312BCD" w:rsidRDefault="00312BCD" w:rsidP="00B9235F">
      <w:r>
        <w:separator/>
      </w:r>
    </w:p>
  </w:endnote>
  <w:endnote w:type="continuationSeparator" w:id="0">
    <w:p w14:paraId="4F98D274" w14:textId="77777777" w:rsidR="00312BCD" w:rsidRDefault="00312BCD" w:rsidP="00B9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68BB" w14:textId="77777777" w:rsidR="00312BCD" w:rsidRDefault="00312BCD" w:rsidP="00B9235F">
      <w:r>
        <w:separator/>
      </w:r>
    </w:p>
  </w:footnote>
  <w:footnote w:type="continuationSeparator" w:id="0">
    <w:p w14:paraId="290980A8" w14:textId="77777777" w:rsidR="00312BCD" w:rsidRDefault="00312BCD" w:rsidP="00B9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96"/>
    <w:rsid w:val="001B17C5"/>
    <w:rsid w:val="001F0996"/>
    <w:rsid w:val="00312BCD"/>
    <w:rsid w:val="005B2733"/>
    <w:rsid w:val="006336DA"/>
    <w:rsid w:val="0078620E"/>
    <w:rsid w:val="0089335A"/>
    <w:rsid w:val="009F4472"/>
    <w:rsid w:val="00B9235F"/>
    <w:rsid w:val="00BE1DD2"/>
    <w:rsid w:val="00BE2E8E"/>
    <w:rsid w:val="00C13D1F"/>
    <w:rsid w:val="00C475D7"/>
    <w:rsid w:val="00D0059C"/>
    <w:rsid w:val="00D77E62"/>
    <w:rsid w:val="00E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A7A8"/>
  <w15:chartTrackingRefBased/>
  <w15:docId w15:val="{325A5CE2-3B9D-48B8-A70D-4005BC63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9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9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9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F0996"/>
    <w:rPr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13D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13D1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923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235F"/>
  </w:style>
  <w:style w:type="paragraph" w:styleId="af">
    <w:name w:val="footer"/>
    <w:basedOn w:val="a"/>
    <w:link w:val="af0"/>
    <w:uiPriority w:val="99"/>
    <w:unhideWhenUsed/>
    <w:rsid w:val="00B923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b1@pref.miy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1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　雄太</dc:creator>
  <cp:keywords/>
  <dc:description/>
  <cp:lastModifiedBy>宮城県</cp:lastModifiedBy>
  <cp:revision>4</cp:revision>
  <dcterms:created xsi:type="dcterms:W3CDTF">2026-07-01T05:29:00Z</dcterms:created>
  <dcterms:modified xsi:type="dcterms:W3CDTF">2026-07-03T08:33:00Z</dcterms:modified>
</cp:coreProperties>
</file>